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241" w:rsidRDefault="002F12E8" w:rsidP="0052724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2F12E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Lesson 6</w:t>
      </w:r>
      <w:r w:rsidR="00C0347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r w:rsidR="005272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 </w:t>
      </w:r>
      <w:r w:rsidR="00C0347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Assignment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9"/>
        <w:gridCol w:w="81"/>
      </w:tblGrid>
      <w:tr w:rsidR="00ED2CB2" w:rsidRPr="00ED2CB2" w:rsidTr="00ED2C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2CB2" w:rsidRPr="00ED2CB2" w:rsidRDefault="00ED2CB2" w:rsidP="00ED2CB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Overview</w:t>
            </w:r>
            <w:r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presentation assignment explores the </w:t>
            </w:r>
            <w:r w:rsidR="005D43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development of </w:t>
            </w:r>
            <w:r w:rsidR="00D95614">
              <w:rPr>
                <w:rFonts w:ascii="Times New Roman" w:eastAsia="Times New Roman" w:hAnsi="Times New Roman" w:cs="Times New Roman"/>
                <w:sz w:val="24"/>
                <w:szCs w:val="24"/>
              </w:rPr>
              <w:t>Leadership</w:t>
            </w:r>
            <w:r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2CB2" w:rsidRPr="00ED2CB2" w:rsidRDefault="002F12E8" w:rsidP="00ED2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Student Assignment </w:t>
            </w:r>
            <w:r w:rsidR="00ED2CB2"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Deliverables</w:t>
            </w:r>
          </w:p>
          <w:p w:rsidR="00ED2CB2" w:rsidRPr="00ED2CB2" w:rsidRDefault="00D95614" w:rsidP="00ED2CB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two</w:t>
            </w:r>
            <w:r w:rsidR="00527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55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1000 word essays</w:t>
            </w:r>
          </w:p>
          <w:p w:rsidR="00ED2CB2" w:rsidRPr="00ED2CB2" w:rsidRDefault="00ED2CB2" w:rsidP="00ED2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Details</w:t>
            </w:r>
          </w:p>
          <w:p w:rsidR="00527241" w:rsidRDefault="00ED2CB2" w:rsidP="00D9561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1: </w:t>
            </w:r>
          </w:p>
          <w:p w:rsidR="00BE55F1" w:rsidRDefault="002F12E8" w:rsidP="00D956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rite two-essays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in each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describe the organization and leadership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style 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individual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within </w:t>
            </w:r>
            <w:r w:rsidR="00527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 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organization. Your essays should reflect personal experiences.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F1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If you do not have personal experience within an organization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2F1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then choose a historical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figure</w:t>
            </w:r>
            <w:r w:rsidRPr="002F1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5272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If you have held a job or been a </w:t>
            </w:r>
            <w:r w:rsidR="007F3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member</w:t>
            </w:r>
            <w:r w:rsidR="005272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of a volunteer group, you have experience in an organization.</w:t>
            </w:r>
            <w:r w:rsidR="00D95614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2CB2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both the textbook and outside resources </w:t>
            </w:r>
            <w:r w:rsidR="007F3B21">
              <w:rPr>
                <w:rFonts w:ascii="Times New Roman" w:eastAsia="Times New Roman" w:hAnsi="Times New Roman" w:cs="Times New Roman"/>
                <w:sz w:val="24"/>
                <w:szCs w:val="24"/>
              </w:rPr>
              <w:t>to assist in describing the leadership style</w:t>
            </w:r>
            <w:r w:rsidR="00ED2CB2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E55F1" w:rsidRDefault="00BE55F1" w:rsidP="00BE55F1">
            <w:pPr>
              <w:pStyle w:val="ListParagraph"/>
              <w:numPr>
                <w:ilvl w:val="0"/>
                <w:numId w:val="4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5F1">
              <w:rPr>
                <w:rFonts w:ascii="Times New Roman" w:eastAsia="Times New Roman" w:hAnsi="Times New Roman" w:cs="Times New Roman"/>
                <w:sz w:val="24"/>
                <w:szCs w:val="24"/>
              </w:rPr>
              <w:t>Define the leaders style</w:t>
            </w:r>
          </w:p>
          <w:p w:rsidR="00BE55F1" w:rsidRDefault="00BE55F1" w:rsidP="00BE55F1">
            <w:pPr>
              <w:pStyle w:val="ListParagraph"/>
              <w:numPr>
                <w:ilvl w:val="0"/>
                <w:numId w:val="4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the leader tried to motivate personnel</w:t>
            </w:r>
          </w:p>
          <w:p w:rsidR="00DF4710" w:rsidRDefault="00BE55F1" w:rsidP="00BE55F1">
            <w:pPr>
              <w:pStyle w:val="ListParagraph"/>
              <w:numPr>
                <w:ilvl w:val="0"/>
                <w:numId w:val="4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leaders traits in handling situations</w:t>
            </w:r>
          </w:p>
          <w:p w:rsidR="00DF4710" w:rsidRDefault="00DF4710" w:rsidP="00BE55F1">
            <w:pPr>
              <w:pStyle w:val="ListParagraph"/>
              <w:numPr>
                <w:ilvl w:val="0"/>
                <w:numId w:val="4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Evaluate the leaders success</w:t>
            </w:r>
          </w:p>
          <w:p w:rsidR="00BE55F1" w:rsidRPr="00BE55F1" w:rsidRDefault="00DF4710" w:rsidP="00BE55F1">
            <w:pPr>
              <w:pStyle w:val="ListParagraph"/>
              <w:numPr>
                <w:ilvl w:val="0"/>
                <w:numId w:val="4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what you learned from the leader</w:t>
            </w:r>
          </w:p>
          <w:p w:rsidR="00D95614" w:rsidRDefault="00ED2CB2" w:rsidP="00D9561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2: </w:t>
            </w:r>
            <w:r w:rsidR="00D9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Write two-essays, each with a minimum of 1000 words.</w:t>
            </w:r>
          </w:p>
          <w:p w:rsidR="00ED2CB2" w:rsidRPr="00ED2CB2" w:rsidRDefault="00D95614" w:rsidP="007F3B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2CB2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is an assignment you will want to keep in your personal files as well as submit to your instructor. </w:t>
            </w:r>
            <w:r w:rsidR="00ED2CB2" w:rsidRPr="005D4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 creative in your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essays</w:t>
            </w:r>
            <w:r w:rsidR="00ED2CB2" w:rsidRPr="005D4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ED2CB2" w:rsidRPr="00ED2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="00ED2CB2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D2CB2"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D2CB2" w:rsidRPr="00ED2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Save and submit your assignment.</w:t>
            </w:r>
            <w:r w:rsidR="00ED2CB2" w:rsidRPr="00ED2C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ED2CB2" w:rsidRPr="00ED2CB2" w:rsidRDefault="00ED2CB2" w:rsidP="00ED2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6B78" w:rsidRDefault="00DF4710" w:rsidP="007F3B21"/>
    <w:sectPr w:rsidR="00D76B78" w:rsidSect="00A56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11A4"/>
    <w:multiLevelType w:val="multilevel"/>
    <w:tmpl w:val="F15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2D2F8C"/>
    <w:multiLevelType w:val="multilevel"/>
    <w:tmpl w:val="FD5A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607F39"/>
    <w:multiLevelType w:val="hybridMultilevel"/>
    <w:tmpl w:val="0548F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E6521B"/>
    <w:multiLevelType w:val="multilevel"/>
    <w:tmpl w:val="4326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2CB2"/>
    <w:rsid w:val="000726F1"/>
    <w:rsid w:val="0014350A"/>
    <w:rsid w:val="002F12E8"/>
    <w:rsid w:val="00387264"/>
    <w:rsid w:val="00431E64"/>
    <w:rsid w:val="00527241"/>
    <w:rsid w:val="005D43C5"/>
    <w:rsid w:val="006347EB"/>
    <w:rsid w:val="007F3B21"/>
    <w:rsid w:val="009E5162"/>
    <w:rsid w:val="00A00F8A"/>
    <w:rsid w:val="00A56F26"/>
    <w:rsid w:val="00A769F9"/>
    <w:rsid w:val="00B313E9"/>
    <w:rsid w:val="00BE55F1"/>
    <w:rsid w:val="00C03472"/>
    <w:rsid w:val="00D002F6"/>
    <w:rsid w:val="00D95614"/>
    <w:rsid w:val="00DD6C0C"/>
    <w:rsid w:val="00DF4710"/>
    <w:rsid w:val="00ED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F26"/>
  </w:style>
  <w:style w:type="paragraph" w:styleId="Heading1">
    <w:name w:val="heading 1"/>
    <w:basedOn w:val="Normal"/>
    <w:link w:val="Heading1Char"/>
    <w:uiPriority w:val="9"/>
    <w:qFormat/>
    <w:rsid w:val="00D95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2CB2"/>
    <w:rPr>
      <w:b/>
      <w:bCs/>
    </w:rPr>
  </w:style>
  <w:style w:type="character" w:customStyle="1" w:styleId="bullet">
    <w:name w:val="bullet"/>
    <w:basedOn w:val="DefaultParagraphFont"/>
    <w:rsid w:val="00ED2CB2"/>
  </w:style>
  <w:style w:type="paragraph" w:styleId="BalloonText">
    <w:name w:val="Balloon Text"/>
    <w:basedOn w:val="Normal"/>
    <w:link w:val="BalloonTextChar"/>
    <w:uiPriority w:val="99"/>
    <w:semiHidden/>
    <w:unhideWhenUsed/>
    <w:rsid w:val="00ED2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CB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956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header">
    <w:name w:val="contentheader"/>
    <w:basedOn w:val="DefaultParagraphFont"/>
    <w:rsid w:val="00D95614"/>
  </w:style>
  <w:style w:type="paragraph" w:styleId="ListParagraph">
    <w:name w:val="List Paragraph"/>
    <w:basedOn w:val="Normal"/>
    <w:uiPriority w:val="34"/>
    <w:qFormat/>
    <w:rsid w:val="00BE55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Toler</dc:creator>
  <cp:lastModifiedBy>Dale Toler</cp:lastModifiedBy>
  <cp:revision>4</cp:revision>
  <dcterms:created xsi:type="dcterms:W3CDTF">2014-01-13T16:34:00Z</dcterms:created>
  <dcterms:modified xsi:type="dcterms:W3CDTF">2018-02-13T18:55:00Z</dcterms:modified>
</cp:coreProperties>
</file>